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365B" w14:textId="77777777" w:rsidR="009C51D6" w:rsidRDefault="009C51D6" w:rsidP="009C51D6">
      <w:pPr>
        <w:jc w:val="right"/>
        <w:rPr>
          <w:i/>
          <w:iCs/>
        </w:rPr>
      </w:pPr>
      <w:r w:rsidRPr="00843A5D">
        <w:rPr>
          <w:i/>
          <w:iCs/>
        </w:rPr>
        <w:t>Anexa 1</w:t>
      </w:r>
    </w:p>
    <w:p w14:paraId="7EE830C6" w14:textId="77777777" w:rsidR="009C51D6" w:rsidRDefault="009C51D6" w:rsidP="009C51D6">
      <w:pPr>
        <w:jc w:val="right"/>
        <w:rPr>
          <w:i/>
          <w:iCs/>
        </w:rPr>
      </w:pPr>
    </w:p>
    <w:p w14:paraId="2CA41577" w14:textId="77777777" w:rsidR="009C51D6" w:rsidRPr="00843A5D" w:rsidRDefault="009C51D6" w:rsidP="009C51D6">
      <w:pPr>
        <w:jc w:val="center"/>
        <w:rPr>
          <w:b/>
          <w:bCs/>
        </w:rPr>
      </w:pPr>
      <w:r w:rsidRPr="00843A5D">
        <w:rPr>
          <w:b/>
          <w:bCs/>
        </w:rPr>
        <w:t>CERERE DE ÎNSCRIERE</w:t>
      </w:r>
    </w:p>
    <w:p w14:paraId="2DD841AF" w14:textId="77777777" w:rsidR="009C51D6" w:rsidRPr="00843A5D" w:rsidRDefault="009C51D6" w:rsidP="009C51D6">
      <w:pPr>
        <w:jc w:val="center"/>
        <w:rPr>
          <w:b/>
          <w:bCs/>
        </w:rPr>
      </w:pPr>
      <w:r w:rsidRPr="00843A5D">
        <w:rPr>
          <w:b/>
          <w:bCs/>
        </w:rPr>
        <w:t>În Programul privind casarea autovehiculelor uzate</w:t>
      </w:r>
    </w:p>
    <w:p w14:paraId="5C5CAD0A" w14:textId="77777777" w:rsidR="009C51D6" w:rsidRDefault="009C51D6" w:rsidP="009C51D6">
      <w:pPr>
        <w:jc w:val="center"/>
      </w:pPr>
    </w:p>
    <w:p w14:paraId="178EB506" w14:textId="77777777" w:rsidR="009C51D6" w:rsidRDefault="009C51D6" w:rsidP="009C51D6">
      <w:pPr>
        <w:jc w:val="center"/>
      </w:pPr>
    </w:p>
    <w:p w14:paraId="58C3648B" w14:textId="77777777" w:rsidR="009C51D6" w:rsidRDefault="009C51D6" w:rsidP="009C51D6">
      <w:pPr>
        <w:jc w:val="center"/>
      </w:pPr>
    </w:p>
    <w:p w14:paraId="5AF51FA1" w14:textId="77777777" w:rsidR="009C51D6" w:rsidRDefault="009C51D6" w:rsidP="009C51D6">
      <w:pPr>
        <w:jc w:val="both"/>
      </w:pPr>
    </w:p>
    <w:p w14:paraId="08CB5C5A" w14:textId="77777777" w:rsidR="009C51D6" w:rsidRDefault="009C51D6" w:rsidP="00866865">
      <w:pPr>
        <w:spacing w:line="360" w:lineRule="auto"/>
        <w:ind w:firstLine="720"/>
        <w:jc w:val="both"/>
      </w:pPr>
      <w:r>
        <w:t>Subsemnatul/a, ......................................................................................................identificat/ă cu BI/CI seria......................nr........................emis la data de ............................, telefon................................ adresa de e-mail.............................................................., solicit înscrierea în Programul privind casarea autovehiculelor uzate, aprobat prin Ordinul ministrului mediului, apelor și pădurilor nr. 2.261/2022 pentru aprobarea Ghidului de finanțare a Programului privind casarea autovehiculelor uzate, cu modificările și completările ulterioare.</w:t>
      </w:r>
    </w:p>
    <w:p w14:paraId="7CA29BA5" w14:textId="77777777" w:rsidR="009C51D6" w:rsidRDefault="009C51D6" w:rsidP="009C51D6">
      <w:pPr>
        <w:ind w:firstLine="720"/>
        <w:jc w:val="both"/>
      </w:pPr>
    </w:p>
    <w:p w14:paraId="0539F691" w14:textId="77777777" w:rsidR="009C51D6" w:rsidRDefault="009C51D6" w:rsidP="009C51D6">
      <w:pPr>
        <w:ind w:firstLine="720"/>
        <w:jc w:val="both"/>
      </w:pPr>
    </w:p>
    <w:p w14:paraId="1BB4C243" w14:textId="77777777" w:rsidR="009C51D6" w:rsidRDefault="009C51D6" w:rsidP="009C51D6">
      <w:pPr>
        <w:ind w:firstLine="720"/>
        <w:jc w:val="both"/>
      </w:pPr>
    </w:p>
    <w:p w14:paraId="008D56EA" w14:textId="77777777" w:rsidR="009C51D6" w:rsidRDefault="009C51D6" w:rsidP="009C51D6">
      <w:pPr>
        <w:ind w:firstLine="720"/>
        <w:jc w:val="both"/>
      </w:pPr>
      <w:r>
        <w:t>Anexez la prezenta cerere următoarele:</w:t>
      </w:r>
    </w:p>
    <w:p w14:paraId="494C08ED" w14:textId="77777777" w:rsidR="009C51D6" w:rsidRDefault="009C51D6" w:rsidP="009C51D6">
      <w:pPr>
        <w:ind w:firstLine="720"/>
        <w:jc w:val="both"/>
      </w:pPr>
    </w:p>
    <w:p w14:paraId="04FF559A" w14:textId="77777777" w:rsidR="009C51D6" w:rsidRDefault="009C51D6" w:rsidP="009C51D6">
      <w:pPr>
        <w:pStyle w:val="ListParagraph"/>
        <w:numPr>
          <w:ilvl w:val="0"/>
          <w:numId w:val="1"/>
        </w:numPr>
        <w:jc w:val="both"/>
      </w:pPr>
      <w:r>
        <w:t>Actul de identitate al solicitantului de finanțare, în copie conformă cu originalul</w:t>
      </w:r>
    </w:p>
    <w:p w14:paraId="5283AA4B" w14:textId="77777777" w:rsidR="009C51D6" w:rsidRDefault="009C51D6" w:rsidP="009C51D6">
      <w:pPr>
        <w:pStyle w:val="ListParagraph"/>
        <w:numPr>
          <w:ilvl w:val="0"/>
          <w:numId w:val="1"/>
        </w:numPr>
        <w:jc w:val="both"/>
      </w:pPr>
      <w:r>
        <w:t>Certificatul de înmatriculare și cartea de identitate a mașinii, în copie conformă cu originalul</w:t>
      </w:r>
    </w:p>
    <w:p w14:paraId="2028E5AD" w14:textId="77777777" w:rsidR="009C51D6" w:rsidRDefault="009C51D6" w:rsidP="009C51D6">
      <w:pPr>
        <w:pStyle w:val="ListParagraph"/>
        <w:numPr>
          <w:ilvl w:val="0"/>
          <w:numId w:val="1"/>
        </w:numPr>
        <w:jc w:val="both"/>
      </w:pPr>
      <w:r>
        <w:t xml:space="preserve">În cazul persoanei fizice care a devenit proprietar ca urmare a partajului judiciar  sau a dezbaterii procedurii succesorale, dovada deținerii proprietății, respectiv hotărîrea judecătorească, certificatul de moștenitor, etc. </w:t>
      </w:r>
    </w:p>
    <w:p w14:paraId="5BFFDCF0" w14:textId="77777777" w:rsidR="009C51D6" w:rsidRDefault="009C51D6" w:rsidP="009C51D6">
      <w:pPr>
        <w:pStyle w:val="ListParagraph"/>
        <w:numPr>
          <w:ilvl w:val="0"/>
          <w:numId w:val="1"/>
        </w:numPr>
        <w:jc w:val="both"/>
      </w:pPr>
      <w:r>
        <w:t>Împuternicire judecătorească ( dacă este cazul);</w:t>
      </w:r>
    </w:p>
    <w:p w14:paraId="01CBBAC8" w14:textId="77777777" w:rsidR="009C51D6" w:rsidRDefault="009C51D6" w:rsidP="009C51D6">
      <w:pPr>
        <w:pStyle w:val="ListParagraph"/>
        <w:numPr>
          <w:ilvl w:val="0"/>
          <w:numId w:val="1"/>
        </w:numPr>
        <w:jc w:val="both"/>
      </w:pPr>
      <w:r>
        <w:t>Certificat de atestare fiscală emis de Compartimentul Taxe și Impozite Locale a Comunei Florești, care să ateste că titularul nu este înregistrat cu obligații restante de plată a taxelor, impozitelor, amemzilor și contribuțiilor către bugetul local;</w:t>
      </w:r>
    </w:p>
    <w:p w14:paraId="7FC94B17" w14:textId="77777777" w:rsidR="009C51D6" w:rsidRDefault="009C51D6" w:rsidP="009C51D6">
      <w:pPr>
        <w:pStyle w:val="ListParagraph"/>
        <w:numPr>
          <w:ilvl w:val="0"/>
          <w:numId w:val="1"/>
        </w:numPr>
        <w:jc w:val="both"/>
      </w:pPr>
      <w:r>
        <w:t>Certificat de atestare fiscala emis de ANAF care să ateste că titularul nu este înregistrat cu obligații de plată a taxelor. Impozitelor, amenzilor și contribuțiilor către bugetul de stat</w:t>
      </w:r>
    </w:p>
    <w:p w14:paraId="6852B9A6" w14:textId="77777777" w:rsidR="009C51D6" w:rsidRDefault="009C51D6" w:rsidP="009C51D6">
      <w:pPr>
        <w:pStyle w:val="ListParagraph"/>
        <w:numPr>
          <w:ilvl w:val="0"/>
          <w:numId w:val="1"/>
        </w:numPr>
        <w:jc w:val="both"/>
      </w:pPr>
      <w:r>
        <w:t>Cazier judiciar;</w:t>
      </w:r>
    </w:p>
    <w:p w14:paraId="48A915A8" w14:textId="77777777" w:rsidR="009C51D6" w:rsidRDefault="009C51D6" w:rsidP="009C51D6">
      <w:pPr>
        <w:pStyle w:val="ListParagraph"/>
        <w:numPr>
          <w:ilvl w:val="0"/>
          <w:numId w:val="1"/>
        </w:numPr>
        <w:jc w:val="both"/>
      </w:pPr>
      <w:r>
        <w:t>Contul IBAN</w:t>
      </w:r>
    </w:p>
    <w:p w14:paraId="19B0ADA4" w14:textId="77777777" w:rsidR="009C51D6" w:rsidRDefault="009C51D6" w:rsidP="009C51D6">
      <w:pPr>
        <w:ind w:firstLine="720"/>
        <w:jc w:val="both"/>
      </w:pPr>
    </w:p>
    <w:p w14:paraId="2A023DBA" w14:textId="77777777" w:rsidR="009C51D6" w:rsidRPr="00843A5D" w:rsidRDefault="009C51D6" w:rsidP="009C51D6">
      <w:pPr>
        <w:jc w:val="center"/>
      </w:pPr>
    </w:p>
    <w:p w14:paraId="3306D78C" w14:textId="77777777" w:rsidR="009C51D6" w:rsidRDefault="009C51D6" w:rsidP="009C51D6">
      <w:pPr>
        <w:jc w:val="both"/>
      </w:pPr>
      <w:r>
        <w:t>Nume, prenume........................................</w:t>
      </w:r>
    </w:p>
    <w:p w14:paraId="2887DA92" w14:textId="77777777" w:rsidR="009C51D6" w:rsidRDefault="009C51D6" w:rsidP="009C51D6">
      <w:pPr>
        <w:jc w:val="both"/>
      </w:pPr>
    </w:p>
    <w:p w14:paraId="7ED8DC2A" w14:textId="77777777" w:rsidR="009C51D6" w:rsidRDefault="009C51D6" w:rsidP="009C51D6">
      <w:pPr>
        <w:jc w:val="both"/>
      </w:pPr>
    </w:p>
    <w:p w14:paraId="60834240" w14:textId="77777777" w:rsidR="009C51D6" w:rsidRDefault="009C51D6" w:rsidP="009C51D6">
      <w:pPr>
        <w:jc w:val="both"/>
      </w:pPr>
      <w:r>
        <w:t>Semnătura:.............................................</w:t>
      </w:r>
    </w:p>
    <w:p w14:paraId="269168FE" w14:textId="77777777" w:rsidR="009C51D6" w:rsidRDefault="009C51D6" w:rsidP="009C51D6">
      <w:pPr>
        <w:jc w:val="both"/>
      </w:pPr>
      <w:r>
        <w:t>Data:......................................................</w:t>
      </w:r>
    </w:p>
    <w:p w14:paraId="32B46ADA" w14:textId="77777777" w:rsidR="00204BB0" w:rsidRDefault="00204BB0"/>
    <w:sectPr w:rsidR="0020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2F84"/>
    <w:multiLevelType w:val="hybridMultilevel"/>
    <w:tmpl w:val="326484D4"/>
    <w:lvl w:ilvl="0" w:tplc="E9D65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3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9A"/>
    <w:rsid w:val="00204BB0"/>
    <w:rsid w:val="0073549A"/>
    <w:rsid w:val="00866865"/>
    <w:rsid w:val="009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0F05-33D3-4A56-BDFF-12879135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Rozica Colceriu</dc:creator>
  <cp:keywords/>
  <dc:description/>
  <cp:lastModifiedBy>Rozica Colceriu</cp:lastModifiedBy>
  <cp:revision>3</cp:revision>
  <dcterms:created xsi:type="dcterms:W3CDTF">2023-08-11T08:36:00Z</dcterms:created>
  <dcterms:modified xsi:type="dcterms:W3CDTF">2023-09-06T07:32:00Z</dcterms:modified>
</cp:coreProperties>
</file>